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C9" w:rsidRPr="000903A3" w:rsidRDefault="00B068C9" w:rsidP="00B068C9">
      <w:pPr>
        <w:tabs>
          <w:tab w:val="center" w:pos="7797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068C9" w:rsidRPr="000F7D27" w:rsidRDefault="00B068C9" w:rsidP="00B068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2020INT-MOB02</w:t>
      </w:r>
    </w:p>
    <w:p w:rsidR="00B068C9" w:rsidRDefault="00B068C9" w:rsidP="00B068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B068C9" w:rsidRPr="00A13B65" w:rsidRDefault="00B068C9" w:rsidP="00B068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B068C9" w:rsidRPr="00A13B65" w:rsidRDefault="00B068C9" w:rsidP="00B068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B068C9" w:rsidRPr="00650E03" w:rsidTr="0090209F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B068C9" w:rsidRDefault="00B068C9" w:rsidP="0090209F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B068C9" w:rsidRPr="009A3E2D" w:rsidRDefault="00B068C9" w:rsidP="0090209F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B068C9" w:rsidRPr="00650E03" w:rsidRDefault="00B068C9" w:rsidP="0090209F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B068C9" w:rsidRPr="00650E03" w:rsidRDefault="00B068C9" w:rsidP="00B068C9">
      <w:pPr>
        <w:rPr>
          <w:rFonts w:ascii="Verdana" w:hAnsi="Verdana"/>
          <w:sz w:val="18"/>
          <w:szCs w:val="18"/>
          <w:lang w:eastAsia="it-IT"/>
        </w:rPr>
      </w:pPr>
    </w:p>
    <w:p w:rsidR="00B068C9" w:rsidRDefault="00B068C9" w:rsidP="00B068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B068C9" w:rsidRPr="00602609" w:rsidTr="0090209F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8C9" w:rsidRPr="00602609" w:rsidTr="0090209F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B068C9" w:rsidRPr="009A3E2D" w:rsidRDefault="00B068C9" w:rsidP="0090209F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8C9" w:rsidRPr="00602609" w:rsidTr="0090209F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8C9" w:rsidRPr="00602609" w:rsidTr="0090209F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8C9" w:rsidRPr="00602609" w:rsidTr="0090209F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8C9" w:rsidRPr="00602609" w:rsidTr="0090209F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8C9" w:rsidRPr="00602609" w:rsidTr="0090209F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B068C9" w:rsidRPr="009A3E2D" w:rsidRDefault="00B068C9" w:rsidP="0090209F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68C9" w:rsidRDefault="00B068C9" w:rsidP="00B068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B068C9" w:rsidRPr="00800E9B" w:rsidRDefault="00B068C9" w:rsidP="00B068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5955"/>
        <w:gridCol w:w="1126"/>
      </w:tblGrid>
      <w:tr w:rsidR="00B068C9" w:rsidRPr="00B66930" w:rsidTr="0090209F">
        <w:trPr>
          <w:trHeight w:val="667"/>
        </w:trPr>
        <w:tc>
          <w:tcPr>
            <w:tcW w:w="773" w:type="pct"/>
            <w:vAlign w:val="center"/>
          </w:tcPr>
          <w:p w:rsidR="00B068C9" w:rsidRPr="00947A1D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studio</w:t>
            </w:r>
          </w:p>
        </w:tc>
        <w:tc>
          <w:tcPr>
            <w:tcW w:w="705" w:type="pct"/>
            <w:vAlign w:val="center"/>
          </w:tcPr>
          <w:p w:rsidR="00B068C9" w:rsidRPr="00B66930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2962" w:type="pct"/>
            <w:vAlign w:val="center"/>
          </w:tcPr>
          <w:p w:rsidR="00B068C9" w:rsidRPr="00B66930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B068C9" w:rsidRPr="00B66930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B068C9" w:rsidRPr="00B66930" w:rsidTr="0090209F">
        <w:trPr>
          <w:trHeight w:val="656"/>
        </w:trPr>
        <w:tc>
          <w:tcPr>
            <w:tcW w:w="773" w:type="pct"/>
            <w:vAlign w:val="center"/>
          </w:tcPr>
          <w:p w:rsidR="00B068C9" w:rsidRPr="00461836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LM Scienze Storiche – curriculum Mobility Studies</w:t>
            </w:r>
          </w:p>
        </w:tc>
        <w:tc>
          <w:tcPr>
            <w:tcW w:w="705" w:type="pct"/>
            <w:vAlign w:val="center"/>
          </w:tcPr>
          <w:p w:rsidR="00B068C9" w:rsidRPr="00461836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Andrea Caracausi</w:t>
            </w:r>
          </w:p>
        </w:tc>
        <w:tc>
          <w:tcPr>
            <w:tcW w:w="2962" w:type="pct"/>
            <w:vAlign w:val="center"/>
          </w:tcPr>
          <w:p w:rsidR="00B068C9" w:rsidRPr="00CA0B6A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 w:rsidRPr="00CA0B6A">
              <w:rPr>
                <w:b w:val="0"/>
                <w:sz w:val="18"/>
                <w:szCs w:val="18"/>
              </w:rPr>
              <w:t>SUPPORTO ALL’ORGANIZZAZIONE DELLE ATTIVITA’ TRASVERSALI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A0B6A">
              <w:rPr>
                <w:b w:val="0"/>
                <w:sz w:val="18"/>
                <w:szCs w:val="18"/>
              </w:rPr>
              <w:t>NEGLI INSEGNAMENTI DEL CORSO DI LAUREA MAGISTRALE SCIENZE STORICHE</w:t>
            </w:r>
          </w:p>
          <w:p w:rsidR="00B068C9" w:rsidRPr="00461836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 w:rsidRPr="00CA0B6A">
              <w:rPr>
                <w:b w:val="0"/>
                <w:sz w:val="18"/>
                <w:szCs w:val="18"/>
              </w:rPr>
              <w:t>CURRICULUM 001 – MOBILITY STUDIES</w:t>
            </w:r>
          </w:p>
        </w:tc>
        <w:tc>
          <w:tcPr>
            <w:tcW w:w="560" w:type="pct"/>
            <w:vAlign w:val="center"/>
          </w:tcPr>
          <w:p w:rsidR="00B068C9" w:rsidRPr="00461836" w:rsidRDefault="00B068C9" w:rsidP="0090209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288</w:t>
            </w:r>
          </w:p>
        </w:tc>
      </w:tr>
    </w:tbl>
    <w:p w:rsidR="00B068C9" w:rsidRPr="00CA0B6A" w:rsidRDefault="00B068C9" w:rsidP="00B068C9">
      <w:pPr>
        <w:pStyle w:val="Corpodeltesto21"/>
        <w:spacing w:line="360" w:lineRule="auto"/>
        <w:rPr>
          <w:rFonts w:asciiTheme="minorHAnsi" w:hAnsiTheme="minorHAnsi" w:cstheme="minorHAnsi"/>
          <w:sz w:val="6"/>
          <w:szCs w:val="22"/>
        </w:rPr>
      </w:pPr>
    </w:p>
    <w:p w:rsidR="00B068C9" w:rsidRPr="00A13B65" w:rsidRDefault="00B068C9" w:rsidP="00B068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B068C9" w:rsidRPr="00802894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………………………..……..;</w:t>
      </w:r>
    </w:p>
    <w:p w:rsidR="00B068C9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B068C9" w:rsidRPr="00802894" w:rsidRDefault="00B068C9" w:rsidP="00B068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B068C9" w:rsidRPr="00802894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8D883" wp14:editId="4816E8CA">
                <wp:simplePos x="0" y="0"/>
                <wp:positionH relativeFrom="column">
                  <wp:posOffset>4480560</wp:posOffset>
                </wp:positionH>
                <wp:positionV relativeFrom="paragraph">
                  <wp:posOffset>427990</wp:posOffset>
                </wp:positionV>
                <wp:extent cx="133350" cy="130810"/>
                <wp:effectExtent l="9525" t="12700" r="9525" b="889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6475" id="Rettangolo 11" o:spid="_x0000_s1026" style="position:absolute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6700" wp14:editId="7B9527C3">
                <wp:simplePos x="0" y="0"/>
                <wp:positionH relativeFrom="column">
                  <wp:posOffset>3884295</wp:posOffset>
                </wp:positionH>
                <wp:positionV relativeFrom="paragraph">
                  <wp:posOffset>427990</wp:posOffset>
                </wp:positionV>
                <wp:extent cx="133350" cy="130810"/>
                <wp:effectExtent l="13335" t="12700" r="5715" b="88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71EC" id="Rettangolo 10" o:spid="_x0000_s1026" style="position:absolute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r>
        <w:rPr>
          <w:rFonts w:ascii="Arial" w:hAnsi="Arial" w:cs="Arial"/>
          <w:sz w:val="20"/>
          <w:szCs w:val="20"/>
        </w:rPr>
        <w:t>……..</w:t>
      </w:r>
      <w:r w:rsidRPr="00802894">
        <w:rPr>
          <w:rFonts w:ascii="Arial" w:hAnsi="Arial" w:cs="Arial"/>
          <w:sz w:val="20"/>
          <w:szCs w:val="20"/>
        </w:rPr>
        <w:t>…..</w:t>
      </w:r>
    </w:p>
    <w:p w:rsidR="00B068C9" w:rsidRPr="00B068C9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36FF5" wp14:editId="7E8AD740">
                <wp:simplePos x="0" y="0"/>
                <wp:positionH relativeFrom="column">
                  <wp:posOffset>4480560</wp:posOffset>
                </wp:positionH>
                <wp:positionV relativeFrom="paragraph">
                  <wp:posOffset>199390</wp:posOffset>
                </wp:positionV>
                <wp:extent cx="133350" cy="142240"/>
                <wp:effectExtent l="9525" t="12700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FDA1" id="Rettangolo 9" o:spid="_x0000_s1026" style="position:absolute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0BCDE" wp14:editId="130A6BFD">
                <wp:simplePos x="0" y="0"/>
                <wp:positionH relativeFrom="column">
                  <wp:posOffset>3884295</wp:posOffset>
                </wp:positionH>
                <wp:positionV relativeFrom="paragraph">
                  <wp:posOffset>199390</wp:posOffset>
                </wp:positionV>
                <wp:extent cx="133350" cy="142240"/>
                <wp:effectExtent l="13335" t="12700" r="571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488D" id="Rettangolo 8" o:spid="_x0000_s1026" style="position:absolute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sz w:val="20"/>
          <w:szCs w:val="20"/>
        </w:rPr>
        <w:t>di essere dipendente:   - dell’Università di Padova                 SÌ            NO</w:t>
      </w:r>
    </w:p>
    <w:p w:rsidR="00B068C9" w:rsidRDefault="00B068C9" w:rsidP="00B068C9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B068C9" w:rsidRPr="00802894" w:rsidRDefault="00B068C9" w:rsidP="00B068C9">
      <w:pPr>
        <w:ind w:left="36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068C9" w:rsidRPr="00802894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B068C9" w:rsidRPr="00802894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B068C9" w:rsidRPr="00802894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B068C9" w:rsidRPr="00802894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B068C9" w:rsidRPr="00802894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B068C9" w:rsidRDefault="00B068C9" w:rsidP="00B068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B068C9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D8C80" wp14:editId="7B63B7D4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13335" t="12700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7DB8" id="Rettangolo 7" o:spid="_x0000_s1026" style="position:absolute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03C19" wp14:editId="275E5D21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9525" t="12700" r="9525" b="698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2273" id="Rettangolo 12" o:spid="_x0000_s1026" style="position:absolute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 essere assegnista (e quindi di non superare 50 ore di didattica frontale e integrativa nell’a.a. in corso)</w:t>
      </w:r>
      <w:r w:rsidRPr="00802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02894">
        <w:rPr>
          <w:rFonts w:ascii="Arial" w:hAnsi="Arial" w:cs="Arial"/>
          <w:sz w:val="20"/>
          <w:szCs w:val="20"/>
        </w:rPr>
        <w:t>SÌ            NO</w:t>
      </w:r>
    </w:p>
    <w:p w:rsidR="00B068C9" w:rsidRPr="00BB2960" w:rsidRDefault="00B068C9" w:rsidP="00B068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B068C9" w:rsidRDefault="00B068C9" w:rsidP="00B068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790DB" wp14:editId="0AED018C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13335" t="13335" r="571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61EC" id="Rettangolo 2" o:spid="_x0000_s1026" style="position:absolute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0FF1F" wp14:editId="412828FF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9525" t="13335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1496" id="Rettangolo 1" o:spid="_x0000_s1026" style="position:absolute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di essere dottorando (e quindi di non superare 40 ore di didattica integrativa nell’a.a. in corso)                     </w:t>
      </w:r>
    </w:p>
    <w:p w:rsidR="00B068C9" w:rsidRPr="00450FFF" w:rsidRDefault="00B068C9" w:rsidP="00B068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B068C9" w:rsidRDefault="00B068C9" w:rsidP="00B068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B068C9" w:rsidRPr="00F62CAC" w:rsidRDefault="00B068C9" w:rsidP="00B068C9">
      <w:pPr>
        <w:ind w:left="360"/>
        <w:rPr>
          <w:rFonts w:ascii="Arial" w:hAnsi="Arial" w:cs="Arial"/>
          <w:sz w:val="20"/>
          <w:szCs w:val="20"/>
        </w:rPr>
      </w:pPr>
    </w:p>
    <w:p w:rsidR="00B068C9" w:rsidRPr="00A13B65" w:rsidRDefault="00B068C9" w:rsidP="00B068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068C9" w:rsidRPr="00F62CAC" w:rsidRDefault="00B068C9" w:rsidP="00B06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B068C9" w:rsidRPr="00802894" w:rsidRDefault="00B068C9" w:rsidP="00B068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>ai sensi del D.L.vo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B068C9" w:rsidRPr="00802894" w:rsidRDefault="00B068C9" w:rsidP="00B068C9">
      <w:pPr>
        <w:pStyle w:val="Corpodeltesto22"/>
        <w:rPr>
          <w:rFonts w:ascii="Arial" w:hAnsi="Arial" w:cs="Arial"/>
          <w:sz w:val="20"/>
        </w:rPr>
      </w:pPr>
    </w:p>
    <w:p w:rsidR="00B068C9" w:rsidRPr="00802894" w:rsidRDefault="00B068C9" w:rsidP="00B068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B068C9" w:rsidRPr="00802894" w:rsidRDefault="00B068C9" w:rsidP="00B068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068C9" w:rsidRPr="00802894" w:rsidRDefault="00B068C9" w:rsidP="00B068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068C9" w:rsidRPr="00802894" w:rsidRDefault="00B068C9" w:rsidP="00B068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068C9" w:rsidRPr="00802894" w:rsidRDefault="00B068C9" w:rsidP="00B068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B068C9" w:rsidRPr="00802894" w:rsidRDefault="00B068C9" w:rsidP="00B068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…………………………………………..</w:t>
      </w:r>
    </w:p>
    <w:p w:rsidR="00B068C9" w:rsidRDefault="00B068C9" w:rsidP="00B068C9">
      <w:pPr>
        <w:rPr>
          <w:rFonts w:asciiTheme="minorHAnsi" w:hAnsiTheme="minorHAnsi" w:cstheme="minorHAnsi"/>
          <w:sz w:val="22"/>
          <w:szCs w:val="22"/>
        </w:rPr>
      </w:pPr>
    </w:p>
    <w:p w:rsidR="00B068C9" w:rsidRPr="00A13B65" w:rsidRDefault="00B068C9" w:rsidP="00B068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B068C9" w:rsidRPr="00A13B65" w:rsidRDefault="00B068C9" w:rsidP="00B068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B068C9" w:rsidRPr="00A13B65" w:rsidRDefault="00B068C9" w:rsidP="00B068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B068C9" w:rsidRPr="00A13B65" w:rsidRDefault="00B068C9" w:rsidP="00B068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B068C9" w:rsidRDefault="00B068C9" w:rsidP="00B068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B068C9" w:rsidRPr="00A13B65" w:rsidRDefault="00B068C9" w:rsidP="00B068C9">
      <w:pPr>
        <w:rPr>
          <w:rFonts w:asciiTheme="minorHAnsi" w:hAnsiTheme="minorHAnsi" w:cstheme="minorHAnsi"/>
          <w:sz w:val="22"/>
          <w:szCs w:val="22"/>
        </w:rPr>
      </w:pPr>
    </w:p>
    <w:p w:rsidR="00B068C9" w:rsidRPr="00802894" w:rsidRDefault="00B068C9" w:rsidP="00B068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B068C9" w:rsidRDefault="00B068C9" w:rsidP="00B068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B068C9" w:rsidRPr="00A13B65" w:rsidRDefault="00B068C9" w:rsidP="00B068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B068C9" w:rsidRPr="00030BC4" w:rsidRDefault="00B068C9" w:rsidP="00B068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3A2B48" w:rsidRDefault="007B1112"/>
    <w:sectPr w:rsidR="003A2B48" w:rsidSect="00B068C9">
      <w:headerReference w:type="default" r:id="rId7"/>
      <w:footerReference w:type="default" r:id="rId8"/>
      <w:pgSz w:w="11906" w:h="16838"/>
      <w:pgMar w:top="851" w:right="1134" w:bottom="56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12" w:rsidRDefault="007B1112" w:rsidP="00B068C9">
      <w:r>
        <w:separator/>
      </w:r>
    </w:p>
  </w:endnote>
  <w:endnote w:type="continuationSeparator" w:id="0">
    <w:p w:rsidR="007B1112" w:rsidRDefault="007B1112" w:rsidP="00B0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7B1112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12" w:rsidRDefault="007B1112" w:rsidP="00B068C9">
      <w:r>
        <w:separator/>
      </w:r>
    </w:p>
  </w:footnote>
  <w:footnote w:type="continuationSeparator" w:id="0">
    <w:p w:rsidR="007B1112" w:rsidRDefault="007B1112" w:rsidP="00B0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7B1112" w:rsidP="00A13B65">
    <w:pPr>
      <w:jc w:val="right"/>
      <w:rPr>
        <w:rFonts w:ascii="Arial" w:eastAsia="MS Mincho" w:hAnsi="Arial" w:cs="Arial"/>
        <w:bCs/>
        <w:sz w:val="18"/>
        <w:szCs w:val="18"/>
      </w:rPr>
    </w:pPr>
    <w:r w:rsidRPr="00A13B65">
      <w:rPr>
        <w:rFonts w:ascii="Arial" w:eastAsia="MS Mincho" w:hAnsi="Arial" w:cs="Arial"/>
        <w:bCs/>
        <w:sz w:val="18"/>
        <w:szCs w:val="18"/>
      </w:rPr>
      <w:t>Allegato A</w:t>
    </w:r>
  </w:p>
  <w:p w:rsidR="00A13B65" w:rsidRDefault="007B11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9"/>
    <w:rsid w:val="00574BA7"/>
    <w:rsid w:val="007B1112"/>
    <w:rsid w:val="00B068C9"/>
    <w:rsid w:val="00C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C44DC"/>
  <w15:chartTrackingRefBased/>
  <w15:docId w15:val="{D5B76022-49FB-43B0-B441-498F542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B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068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B068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068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B068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B068C9"/>
  </w:style>
  <w:style w:type="paragraph" w:customStyle="1" w:styleId="UnipdDecreta">
    <w:name w:val="Unipd Decreta"/>
    <w:basedOn w:val="Normale"/>
    <w:rsid w:val="00B068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B068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068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B068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B068C9"/>
    <w:pPr>
      <w:spacing w:line="360" w:lineRule="auto"/>
      <w:jc w:val="both"/>
    </w:pPr>
    <w:rPr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Coralba Cappellato</cp:lastModifiedBy>
  <cp:revision>1</cp:revision>
  <dcterms:created xsi:type="dcterms:W3CDTF">2020-07-22T12:30:00Z</dcterms:created>
  <dcterms:modified xsi:type="dcterms:W3CDTF">2020-07-22T12:31:00Z</dcterms:modified>
</cp:coreProperties>
</file>